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96F" w:rsidRDefault="006E3D64" w:rsidP="0013776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6E3D64" w:rsidRDefault="006E3D64" w:rsidP="006E3D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 карта</w:t>
      </w:r>
    </w:p>
    <w:p w:rsidR="006E3D64" w:rsidRDefault="00742734" w:rsidP="006E3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</w:t>
      </w:r>
      <w:r w:rsidR="00647771">
        <w:rPr>
          <w:rFonts w:ascii="Times New Roman" w:hAnsi="Times New Roman" w:cs="Times New Roman"/>
          <w:sz w:val="24"/>
          <w:szCs w:val="24"/>
        </w:rPr>
        <w:t xml:space="preserve">  Фамилия, имя 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1595"/>
        <w:gridCol w:w="1595"/>
      </w:tblGrid>
      <w:tr w:rsidR="00742734" w:rsidTr="005B7352">
        <w:tc>
          <w:tcPr>
            <w:tcW w:w="3190" w:type="dxa"/>
            <w:gridSpan w:val="2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верных ответов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</w:p>
        </w:tc>
      </w:tr>
      <w:tr w:rsidR="00742734" w:rsidTr="00647771">
        <w:tc>
          <w:tcPr>
            <w:tcW w:w="675" w:type="dxa"/>
            <w:vMerge w:val="restart"/>
            <w:textDirection w:val="btLr"/>
          </w:tcPr>
          <w:p w:rsidR="00742734" w:rsidRDefault="00742734" w:rsidP="0064777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решения уравнений</w:t>
            </w:r>
          </w:p>
        </w:tc>
        <w:tc>
          <w:tcPr>
            <w:tcW w:w="2515" w:type="dxa"/>
          </w:tcPr>
          <w:p w:rsidR="00742734" w:rsidRPr="00742734" w:rsidRDefault="00742734" w:rsidP="00647771">
            <w:pPr>
              <w:pStyle w:val="a4"/>
              <w:spacing w:before="0" w:beforeAutospacing="0" w:after="0" w:afterAutospacing="0" w:line="276" w:lineRule="auto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1 </w:t>
            </w:r>
            <w:r w:rsidRPr="00647771">
              <w:rPr>
                <w:color w:val="000000"/>
                <w:kern w:val="24"/>
              </w:rPr>
              <w:t xml:space="preserve">форма </w:t>
            </w:r>
            <w:r w:rsidRPr="00647771">
              <w:rPr>
                <w:color w:val="000000"/>
                <w:kern w:val="24"/>
              </w:rPr>
              <w:br/>
              <w:t xml:space="preserve">записи решения 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47771">
            <w:pPr>
              <w:pStyle w:val="a4"/>
              <w:spacing w:before="0" w:beforeAutospacing="0" w:after="0" w:afterAutospacing="0" w:line="276" w:lineRule="auto"/>
            </w:pPr>
            <w:r>
              <w:rPr>
                <w:color w:val="000000"/>
                <w:kern w:val="24"/>
              </w:rPr>
              <w:t>2</w:t>
            </w:r>
            <w:r>
              <w:rPr>
                <w:color w:val="000000"/>
                <w:kern w:val="24"/>
              </w:rPr>
              <w:t xml:space="preserve"> </w:t>
            </w:r>
            <w:r w:rsidRPr="00647771">
              <w:rPr>
                <w:color w:val="000000"/>
                <w:kern w:val="24"/>
              </w:rPr>
              <w:t xml:space="preserve">форма </w:t>
            </w:r>
            <w:r w:rsidRPr="00647771">
              <w:rPr>
                <w:color w:val="000000"/>
                <w:kern w:val="24"/>
              </w:rPr>
              <w:br/>
              <w:t xml:space="preserve">записи решения 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числа </w:t>
            </w:r>
            <w:r w:rsidRPr="0064777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</w:p>
          <w:p w:rsidR="00742734" w:rsidRP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случаи решения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обоснование</w:t>
            </w: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B8030A">
        <w:tc>
          <w:tcPr>
            <w:tcW w:w="3190" w:type="dxa"/>
            <w:gridSpan w:val="2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 ошибку</w:t>
            </w:r>
          </w:p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BB" w:rsidTr="00B8030A">
        <w:tc>
          <w:tcPr>
            <w:tcW w:w="3190" w:type="dxa"/>
            <w:gridSpan w:val="2"/>
          </w:tcPr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Упростить</w:t>
            </w:r>
          </w:p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742734">
        <w:tc>
          <w:tcPr>
            <w:tcW w:w="675" w:type="dxa"/>
            <w:vMerge w:val="restart"/>
            <w:textDirection w:val="btLr"/>
          </w:tcPr>
          <w:p w:rsidR="00742734" w:rsidRDefault="00742734" w:rsidP="0074273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уровень</w:t>
            </w:r>
          </w:p>
          <w:p w:rsidR="00137765" w:rsidRDefault="00137765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уровень</w:t>
            </w:r>
          </w:p>
          <w:p w:rsidR="00137765" w:rsidRDefault="00137765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647771">
        <w:tc>
          <w:tcPr>
            <w:tcW w:w="675" w:type="dxa"/>
            <w:vMerge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уровень</w:t>
            </w:r>
          </w:p>
          <w:p w:rsidR="00137765" w:rsidRDefault="00137765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734" w:rsidTr="00137765">
        <w:tc>
          <w:tcPr>
            <w:tcW w:w="3190" w:type="dxa"/>
            <w:gridSpan w:val="2"/>
            <w:vAlign w:val="center"/>
          </w:tcPr>
          <w:p w:rsidR="00742734" w:rsidRDefault="00742734" w:rsidP="00137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верных ответов</w:t>
            </w:r>
          </w:p>
          <w:p w:rsidR="00137765" w:rsidRDefault="00137765" w:rsidP="00137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42734" w:rsidRDefault="00742734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30BBB" w:rsidTr="00E50BAD">
        <w:tc>
          <w:tcPr>
            <w:tcW w:w="3190" w:type="dxa"/>
            <w:gridSpan w:val="2"/>
            <w:vAlign w:val="center"/>
          </w:tcPr>
          <w:p w:rsidR="00830BBB" w:rsidRDefault="00830BBB" w:rsidP="00137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830BBB" w:rsidRDefault="00830BBB" w:rsidP="00137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830BBB" w:rsidRDefault="00830BBB" w:rsidP="006E3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771" w:rsidRDefault="00647771" w:rsidP="006E3D64">
      <w:pPr>
        <w:rPr>
          <w:rFonts w:ascii="Times New Roman" w:hAnsi="Times New Roman" w:cs="Times New Roman"/>
          <w:sz w:val="24"/>
          <w:szCs w:val="24"/>
        </w:rPr>
      </w:pPr>
    </w:p>
    <w:p w:rsidR="00137765" w:rsidRDefault="00137765" w:rsidP="0013776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137765" w:rsidRDefault="00137765" w:rsidP="00137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Диагностическая карта</w:t>
      </w:r>
    </w:p>
    <w:p w:rsidR="00137765" w:rsidRDefault="00137765" w:rsidP="001377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  Фамилия, имя 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1595"/>
        <w:gridCol w:w="1595"/>
      </w:tblGrid>
      <w:tr w:rsidR="00137765" w:rsidTr="00FC0E9C">
        <w:tc>
          <w:tcPr>
            <w:tcW w:w="3190" w:type="dxa"/>
            <w:gridSpan w:val="2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верных ответов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</w:p>
        </w:tc>
      </w:tr>
      <w:tr w:rsidR="00137765" w:rsidTr="00FC0E9C">
        <w:tc>
          <w:tcPr>
            <w:tcW w:w="675" w:type="dxa"/>
            <w:vMerge w:val="restart"/>
            <w:textDirection w:val="btLr"/>
          </w:tcPr>
          <w:p w:rsidR="00137765" w:rsidRDefault="00137765" w:rsidP="00FC0E9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решения уравнений</w:t>
            </w:r>
          </w:p>
        </w:tc>
        <w:tc>
          <w:tcPr>
            <w:tcW w:w="2515" w:type="dxa"/>
          </w:tcPr>
          <w:p w:rsidR="00137765" w:rsidRPr="00742734" w:rsidRDefault="00137765" w:rsidP="00FC0E9C">
            <w:pPr>
              <w:pStyle w:val="a4"/>
              <w:spacing w:before="0" w:beforeAutospacing="0" w:after="0" w:afterAutospacing="0" w:line="276" w:lineRule="auto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1 </w:t>
            </w:r>
            <w:r w:rsidRPr="00647771">
              <w:rPr>
                <w:color w:val="000000"/>
                <w:kern w:val="24"/>
              </w:rPr>
              <w:t xml:space="preserve">форма </w:t>
            </w:r>
            <w:r w:rsidRPr="00647771">
              <w:rPr>
                <w:color w:val="000000"/>
                <w:kern w:val="24"/>
              </w:rPr>
              <w:br/>
              <w:t xml:space="preserve">записи решения 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pStyle w:val="a4"/>
              <w:spacing w:before="0" w:beforeAutospacing="0" w:after="0" w:afterAutospacing="0" w:line="276" w:lineRule="auto"/>
            </w:pPr>
            <w:r>
              <w:rPr>
                <w:color w:val="000000"/>
                <w:kern w:val="24"/>
              </w:rPr>
              <w:t xml:space="preserve">2 </w:t>
            </w:r>
            <w:r w:rsidRPr="00647771">
              <w:rPr>
                <w:color w:val="000000"/>
                <w:kern w:val="24"/>
              </w:rPr>
              <w:t xml:space="preserve">форма </w:t>
            </w:r>
            <w:r w:rsidRPr="00647771">
              <w:rPr>
                <w:color w:val="000000"/>
                <w:kern w:val="24"/>
              </w:rPr>
              <w:br/>
              <w:t xml:space="preserve">записи решения 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числа </w:t>
            </w:r>
            <w:r w:rsidRPr="0064777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</w:p>
          <w:p w:rsidR="00137765" w:rsidRPr="00742734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случаи решения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обоснование</w:t>
            </w: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3190" w:type="dxa"/>
            <w:gridSpan w:val="2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 ошибку</w:t>
            </w:r>
          </w:p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BB" w:rsidTr="00FC0E9C">
        <w:tc>
          <w:tcPr>
            <w:tcW w:w="3190" w:type="dxa"/>
            <w:gridSpan w:val="2"/>
          </w:tcPr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Упростить</w:t>
            </w:r>
          </w:p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 w:val="restart"/>
            <w:textDirection w:val="btLr"/>
          </w:tcPr>
          <w:p w:rsidR="00137765" w:rsidRDefault="00137765" w:rsidP="00FC0E9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уровень</w:t>
            </w:r>
          </w:p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уровень</w:t>
            </w:r>
          </w:p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675" w:type="dxa"/>
            <w:vMerge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уровень</w:t>
            </w:r>
          </w:p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765" w:rsidTr="00FC0E9C">
        <w:tc>
          <w:tcPr>
            <w:tcW w:w="3190" w:type="dxa"/>
            <w:gridSpan w:val="2"/>
            <w:vAlign w:val="center"/>
          </w:tcPr>
          <w:p w:rsidR="00137765" w:rsidRDefault="00137765" w:rsidP="00FC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верных ответов</w:t>
            </w:r>
          </w:p>
          <w:p w:rsidR="00137765" w:rsidRDefault="00137765" w:rsidP="00FC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37765" w:rsidRDefault="00137765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BBB" w:rsidTr="00741F07">
        <w:tc>
          <w:tcPr>
            <w:tcW w:w="3190" w:type="dxa"/>
            <w:gridSpan w:val="2"/>
            <w:vAlign w:val="center"/>
          </w:tcPr>
          <w:p w:rsidR="00830BBB" w:rsidRDefault="00830BBB" w:rsidP="00FC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830BBB" w:rsidRDefault="00830BBB" w:rsidP="00FC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830BBB" w:rsidRDefault="00830BBB" w:rsidP="00FC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7765" w:rsidRPr="006E3D64" w:rsidRDefault="00137765" w:rsidP="006E3D64">
      <w:pPr>
        <w:rPr>
          <w:rFonts w:ascii="Times New Roman" w:hAnsi="Times New Roman" w:cs="Times New Roman"/>
          <w:sz w:val="24"/>
          <w:szCs w:val="24"/>
        </w:rPr>
      </w:pPr>
    </w:p>
    <w:sectPr w:rsidR="00137765" w:rsidRPr="006E3D64" w:rsidSect="00137765">
      <w:pgSz w:w="16838" w:h="11906" w:orient="landscape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64"/>
    <w:rsid w:val="00137765"/>
    <w:rsid w:val="002E4578"/>
    <w:rsid w:val="00647771"/>
    <w:rsid w:val="006E3D64"/>
    <w:rsid w:val="00742734"/>
    <w:rsid w:val="00830BBB"/>
    <w:rsid w:val="00A3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7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7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2013-02-13T05:17:00Z</dcterms:created>
  <dcterms:modified xsi:type="dcterms:W3CDTF">2013-02-13T09:08:00Z</dcterms:modified>
</cp:coreProperties>
</file>